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891CF" w14:textId="681479C4" w:rsidR="009A0026" w:rsidRPr="00826C62" w:rsidRDefault="009A0026" w:rsidP="009A0026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826C62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第３号様式</w:t>
      </w:r>
      <w:r w:rsidRPr="00826C62">
        <w:rPr>
          <w:rFonts w:hAnsi="ＭＳ 明朝" w:cs="ＭＳ 明朝" w:hint="eastAsia"/>
          <w:color w:val="000000"/>
          <w:kern w:val="0"/>
          <w:sz w:val="20"/>
          <w:szCs w:val="20"/>
        </w:rPr>
        <w:t>（第４条関係）</w:t>
      </w:r>
    </w:p>
    <w:p w14:paraId="6FBE5251" w14:textId="77777777" w:rsidR="00030720" w:rsidRPr="00992488" w:rsidRDefault="00030720" w:rsidP="00030720">
      <w:pPr>
        <w:spacing w:before="40" w:line="200" w:lineRule="exact"/>
        <w:ind w:left="100"/>
        <w:rPr>
          <w:rFonts w:hAnsi="ＭＳ 明朝"/>
          <w:sz w:val="20"/>
          <w:szCs w:val="20"/>
          <w:lang w:eastAsia="zh-CN"/>
        </w:rPr>
      </w:pPr>
    </w:p>
    <w:p w14:paraId="7368EAEE" w14:textId="77777777" w:rsidR="002E5DC6" w:rsidRPr="00992488" w:rsidRDefault="00030720" w:rsidP="000D7A75">
      <w:pPr>
        <w:spacing w:before="60" w:line="200" w:lineRule="exact"/>
        <w:ind w:right="580"/>
        <w:jc w:val="righ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>年　　月　　日</w:t>
      </w:r>
    </w:p>
    <w:p w14:paraId="1B098FE5" w14:textId="77777777" w:rsidR="00030720" w:rsidRPr="00992488" w:rsidRDefault="00030720" w:rsidP="00992488">
      <w:pPr>
        <w:spacing w:before="100" w:line="200" w:lineRule="exact"/>
        <w:ind w:left="500" w:right="140"/>
        <w:jc w:val="lef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 xml:space="preserve">沖縄県知事　</w:t>
      </w:r>
      <w:r w:rsidRPr="00992488">
        <w:rPr>
          <w:rFonts w:hAnsi="ＭＳ 明朝" w:hint="eastAsia"/>
          <w:sz w:val="20"/>
          <w:szCs w:val="20"/>
        </w:rPr>
        <w:t xml:space="preserve">　</w:t>
      </w:r>
      <w:r w:rsidRPr="00992488">
        <w:rPr>
          <w:rFonts w:hAnsi="ＭＳ 明朝" w:hint="eastAsia"/>
          <w:sz w:val="20"/>
          <w:szCs w:val="20"/>
          <w:lang w:eastAsia="zh-CN"/>
        </w:rPr>
        <w:t>殿</w:t>
      </w:r>
    </w:p>
    <w:p w14:paraId="58E1F92A" w14:textId="77777777" w:rsidR="00030720" w:rsidRPr="00992488" w:rsidRDefault="00030720" w:rsidP="0080700C">
      <w:pPr>
        <w:spacing w:before="60" w:line="200" w:lineRule="exact"/>
        <w:ind w:right="2380"/>
        <w:jc w:val="righ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>利害関係人　住所</w:t>
      </w:r>
    </w:p>
    <w:p w14:paraId="7020AA34" w14:textId="77777777" w:rsidR="00030720" w:rsidRPr="00992488" w:rsidRDefault="00030720" w:rsidP="0080700C">
      <w:pPr>
        <w:spacing w:before="80" w:line="200" w:lineRule="exact"/>
        <w:ind w:right="2380"/>
        <w:jc w:val="right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>氏名</w:t>
      </w:r>
    </w:p>
    <w:p w14:paraId="302E86F3" w14:textId="77777777" w:rsidR="00030720" w:rsidRPr="00992488" w:rsidRDefault="00030720" w:rsidP="00030720">
      <w:pPr>
        <w:spacing w:before="30" w:line="200" w:lineRule="exact"/>
        <w:ind w:right="140"/>
        <w:jc w:val="left"/>
        <w:rPr>
          <w:rFonts w:hAnsi="ＭＳ 明朝"/>
          <w:sz w:val="20"/>
          <w:szCs w:val="20"/>
          <w:lang w:eastAsia="zh-CN"/>
        </w:rPr>
      </w:pPr>
    </w:p>
    <w:p w14:paraId="03FBEE13" w14:textId="77777777" w:rsidR="00030720" w:rsidRPr="00992488" w:rsidRDefault="00992488" w:rsidP="0080700C">
      <w:pPr>
        <w:spacing w:before="130" w:line="200" w:lineRule="exact"/>
        <w:ind w:right="80"/>
        <w:jc w:val="center"/>
        <w:rPr>
          <w:rFonts w:hAnsi="ＭＳ 明朝"/>
          <w:sz w:val="20"/>
          <w:szCs w:val="20"/>
          <w:lang w:eastAsia="zh-CN"/>
        </w:rPr>
      </w:pPr>
      <w:r w:rsidRPr="00992488">
        <w:rPr>
          <w:rFonts w:hAnsi="ＭＳ 明朝" w:hint="eastAsia"/>
          <w:sz w:val="20"/>
          <w:szCs w:val="20"/>
          <w:lang w:eastAsia="zh-CN"/>
        </w:rPr>
        <w:t>一時理事選任請求書</w:t>
      </w:r>
    </w:p>
    <w:p w14:paraId="72E9018D" w14:textId="77777777" w:rsidR="00992488" w:rsidRPr="00992488" w:rsidRDefault="00992488" w:rsidP="00992488">
      <w:pPr>
        <w:spacing w:before="30" w:line="200" w:lineRule="exact"/>
        <w:ind w:right="140"/>
        <w:jc w:val="center"/>
        <w:rPr>
          <w:rFonts w:hAnsi="ＭＳ 明朝"/>
          <w:sz w:val="20"/>
          <w:szCs w:val="20"/>
          <w:lang w:eastAsia="zh-CN"/>
        </w:rPr>
      </w:pPr>
    </w:p>
    <w:tbl>
      <w:tblPr>
        <w:tblStyle w:val="a7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4400"/>
        <w:gridCol w:w="1200"/>
      </w:tblGrid>
      <w:tr w:rsidR="00992488" w:rsidRPr="00992488" w14:paraId="6A844F97" w14:textId="77777777" w:rsidTr="00992488">
        <w:trPr>
          <w:trHeight w:hRule="exact" w:val="700"/>
        </w:trPr>
        <w:tc>
          <w:tcPr>
            <w:tcW w:w="8600" w:type="dxa"/>
            <w:gridSpan w:val="2"/>
            <w:vAlign w:val="center"/>
          </w:tcPr>
          <w:p w14:paraId="6FED7655" w14:textId="308BD636" w:rsidR="00992488" w:rsidRPr="00992488" w:rsidRDefault="00826C62" w:rsidP="00992488">
            <w:pPr>
              <w:wordWrap/>
              <w:spacing w:before="50" w:line="200" w:lineRule="exact"/>
              <w:ind w:left="510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2C17BCE3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6" type="#_x0000_t85" style="position:absolute;left:0;text-align:left;margin-left:207.9pt;margin-top:198.2pt;width:5pt;height:27.6pt;flip:x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" o:allowincell="f" o:allowoverlap="f" adj="4383" strokeweight=".5pt">
                  <v:textbox inset="5.85pt,.7pt,5.85pt,.7pt"/>
                  <w10:wrap anchory="page"/>
                </v:shape>
              </w:pict>
            </w:r>
            <w:r>
              <w:rPr>
                <w:noProof/>
              </w:rPr>
              <w:pict w14:anchorId="25B620CA">
                <v:shape id="AutoShape 4" o:spid="_x0000_s1027" type="#_x0000_t85" style="position:absolute;left:0;text-align:left;margin-left:427.05pt;margin-top:166.1pt;width:5pt;height:27.6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" o:allowincell="f" o:allowoverlap="f" adj="4383" strokeweight=".5pt">
                  <v:textbox inset="5.85pt,.7pt,5.85pt,.7pt"/>
                  <w10:wrap anchory="page"/>
                </v:shape>
              </w:pict>
            </w:r>
            <w:r w:rsidR="00992488" w:rsidRPr="00992488">
              <w:rPr>
                <w:rFonts w:hAnsi="ＭＳ 明朝" w:hint="eastAsia"/>
                <w:sz w:val="20"/>
                <w:szCs w:val="20"/>
              </w:rPr>
              <w:t>学校法人　　　　　の一時理事の職務を行うべき者を選任する必要があるので、私立学校</w:t>
            </w:r>
          </w:p>
        </w:tc>
        <w:tc>
          <w:tcPr>
            <w:tcW w:w="1200" w:type="dxa"/>
          </w:tcPr>
          <w:p w14:paraId="03E17B51" w14:textId="77777777" w:rsidR="00992488" w:rsidRPr="00992488" w:rsidRDefault="00992488" w:rsidP="00992488">
            <w:pPr>
              <w:wordWrap/>
              <w:spacing w:before="120" w:line="200" w:lineRule="exact"/>
              <w:ind w:left="100" w:right="100"/>
              <w:jc w:val="distribute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第</w:t>
            </w:r>
            <w:r w:rsidRPr="00992488">
              <w:rPr>
                <w:rFonts w:hAnsi="ＭＳ 明朝"/>
                <w:sz w:val="20"/>
                <w:szCs w:val="20"/>
              </w:rPr>
              <w:t>34</w:t>
            </w:r>
            <w:r w:rsidRPr="00992488">
              <w:rPr>
                <w:rFonts w:hAnsi="ＭＳ 明朝" w:hint="eastAsia"/>
                <w:sz w:val="20"/>
                <w:szCs w:val="20"/>
              </w:rPr>
              <w:t>条第</w:t>
            </w:r>
          </w:p>
          <w:p w14:paraId="7C447D35" w14:textId="77777777" w:rsidR="00992488" w:rsidRPr="00992488" w:rsidRDefault="00992488" w:rsidP="00992488">
            <w:pPr>
              <w:wordWrap/>
              <w:spacing w:before="80" w:line="200" w:lineRule="exact"/>
              <w:ind w:left="100" w:right="100"/>
              <w:jc w:val="distribute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第</w:t>
            </w:r>
            <w:r w:rsidRPr="00992488">
              <w:rPr>
                <w:rFonts w:hAnsi="ＭＳ 明朝"/>
                <w:sz w:val="20"/>
                <w:szCs w:val="20"/>
              </w:rPr>
              <w:t>152</w:t>
            </w:r>
            <w:r w:rsidRPr="00992488">
              <w:rPr>
                <w:rFonts w:hAnsi="ＭＳ 明朝" w:hint="eastAsia"/>
                <w:sz w:val="20"/>
                <w:szCs w:val="20"/>
              </w:rPr>
              <w:t>条</w:t>
            </w:r>
          </w:p>
        </w:tc>
      </w:tr>
      <w:tr w:rsidR="00992488" w:rsidRPr="00992488" w14:paraId="1D6B9EF0" w14:textId="77777777" w:rsidTr="00992488">
        <w:trPr>
          <w:trHeight w:hRule="exact" w:val="580"/>
        </w:trPr>
        <w:tc>
          <w:tcPr>
            <w:tcW w:w="4200" w:type="dxa"/>
          </w:tcPr>
          <w:p w14:paraId="70EE3F13" w14:textId="77777777" w:rsidR="00992488" w:rsidRPr="00992488" w:rsidRDefault="00992488" w:rsidP="00992488">
            <w:pPr>
              <w:wordWrap/>
              <w:spacing w:before="20" w:line="200" w:lineRule="exact"/>
              <w:ind w:left="300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２項</w:t>
            </w:r>
          </w:p>
          <w:p w14:paraId="7EF6B954" w14:textId="77777777" w:rsidR="00992488" w:rsidRPr="00992488" w:rsidRDefault="00992488" w:rsidP="00992488">
            <w:pPr>
              <w:wordWrap/>
              <w:spacing w:before="70" w:line="200" w:lineRule="exact"/>
              <w:ind w:left="300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第６項において準用する同法第</w:t>
            </w:r>
            <w:r w:rsidRPr="00992488">
              <w:rPr>
                <w:rFonts w:hAnsi="ＭＳ 明朝"/>
                <w:sz w:val="20"/>
                <w:szCs w:val="20"/>
              </w:rPr>
              <w:t>34</w:t>
            </w:r>
            <w:r w:rsidRPr="00992488">
              <w:rPr>
                <w:rFonts w:hAnsi="ＭＳ 明朝" w:hint="eastAsia"/>
                <w:sz w:val="20"/>
                <w:szCs w:val="20"/>
              </w:rPr>
              <w:t>条第２項</w:t>
            </w:r>
          </w:p>
        </w:tc>
        <w:tc>
          <w:tcPr>
            <w:tcW w:w="5600" w:type="dxa"/>
            <w:gridSpan w:val="2"/>
          </w:tcPr>
          <w:p w14:paraId="5A30CE6A" w14:textId="77777777" w:rsidR="00992488" w:rsidRPr="00992488" w:rsidRDefault="00992488" w:rsidP="00992488">
            <w:pPr>
              <w:wordWrap/>
              <w:spacing w:before="120" w:line="200" w:lineRule="exact"/>
              <w:ind w:left="100"/>
              <w:rPr>
                <w:rFonts w:hAnsi="ＭＳ 明朝"/>
                <w:sz w:val="20"/>
                <w:szCs w:val="20"/>
              </w:rPr>
            </w:pPr>
            <w:r w:rsidRPr="00992488">
              <w:rPr>
                <w:rFonts w:hAnsi="ＭＳ 明朝" w:hint="eastAsia"/>
                <w:sz w:val="20"/>
                <w:szCs w:val="20"/>
              </w:rPr>
              <w:t>の規定により、下記のとおり請求します。</w:t>
            </w:r>
          </w:p>
        </w:tc>
      </w:tr>
    </w:tbl>
    <w:p w14:paraId="44BD1C47" w14:textId="77777777" w:rsidR="00030720" w:rsidRPr="00992488" w:rsidRDefault="00030720" w:rsidP="00030720">
      <w:pPr>
        <w:spacing w:before="30" w:line="200" w:lineRule="exact"/>
        <w:ind w:right="140"/>
        <w:jc w:val="left"/>
        <w:rPr>
          <w:rFonts w:hAnsi="ＭＳ 明朝"/>
          <w:sz w:val="20"/>
          <w:szCs w:val="20"/>
        </w:rPr>
      </w:pPr>
    </w:p>
    <w:p w14:paraId="25F2A763" w14:textId="77777777" w:rsidR="00992488" w:rsidRPr="00992488" w:rsidRDefault="00992488" w:rsidP="0080700C">
      <w:pPr>
        <w:spacing w:before="30" w:line="200" w:lineRule="exact"/>
        <w:ind w:right="60"/>
        <w:jc w:val="center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>記</w:t>
      </w:r>
    </w:p>
    <w:p w14:paraId="690C4167" w14:textId="77777777" w:rsidR="00992488" w:rsidRPr="00992488" w:rsidRDefault="00992488" w:rsidP="00992488">
      <w:pPr>
        <w:spacing w:before="100" w:line="200" w:lineRule="exact"/>
        <w:ind w:left="310" w:right="140"/>
        <w:jc w:val="left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>１　一時</w:t>
      </w:r>
      <w:r w:rsidRPr="00992488">
        <w:rPr>
          <w:rFonts w:hAnsi="ＭＳ 明朝" w:hint="eastAsia"/>
          <w:spacing w:val="-2"/>
          <w:sz w:val="20"/>
          <w:szCs w:val="20"/>
        </w:rPr>
        <w:t>理事の</w:t>
      </w:r>
      <w:r w:rsidRPr="00992488">
        <w:rPr>
          <w:rFonts w:hAnsi="ＭＳ 明朝" w:hint="eastAsia"/>
          <w:sz w:val="20"/>
          <w:szCs w:val="20"/>
        </w:rPr>
        <w:t>職務を行うべき者の住所、氏名及び生年月日</w:t>
      </w:r>
    </w:p>
    <w:p w14:paraId="1635EE5A" w14:textId="77777777" w:rsidR="00992488" w:rsidRPr="00992488" w:rsidRDefault="00992488" w:rsidP="00992488">
      <w:pPr>
        <w:spacing w:before="70" w:line="200" w:lineRule="exact"/>
        <w:ind w:left="310" w:right="140"/>
        <w:jc w:val="left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>２　一</w:t>
      </w:r>
      <w:r w:rsidRPr="00992488">
        <w:rPr>
          <w:rFonts w:hAnsi="ＭＳ 明朝" w:hint="eastAsia"/>
          <w:spacing w:val="-2"/>
          <w:sz w:val="20"/>
          <w:szCs w:val="20"/>
        </w:rPr>
        <w:t>時理事の</w:t>
      </w:r>
      <w:r w:rsidRPr="00992488">
        <w:rPr>
          <w:rFonts w:hAnsi="ＭＳ 明朝" w:hint="eastAsia"/>
          <w:sz w:val="20"/>
          <w:szCs w:val="20"/>
        </w:rPr>
        <w:t>職務を行うべき者の選任を請求する理由</w:t>
      </w:r>
    </w:p>
    <w:p w14:paraId="2E05B5AF" w14:textId="0DD5BBE4" w:rsidR="009A116E" w:rsidRDefault="00992488" w:rsidP="00992488">
      <w:pPr>
        <w:spacing w:before="80" w:line="200" w:lineRule="exact"/>
        <w:ind w:left="310" w:right="140"/>
        <w:jc w:val="left"/>
        <w:rPr>
          <w:rFonts w:hAnsi="ＭＳ 明朝"/>
          <w:sz w:val="20"/>
          <w:szCs w:val="20"/>
        </w:rPr>
      </w:pPr>
      <w:r w:rsidRPr="00992488">
        <w:rPr>
          <w:rFonts w:hAnsi="ＭＳ 明朝" w:hint="eastAsia"/>
          <w:sz w:val="20"/>
          <w:szCs w:val="20"/>
        </w:rPr>
        <w:t>３　請求</w:t>
      </w:r>
      <w:r w:rsidRPr="00992488">
        <w:rPr>
          <w:rFonts w:hAnsi="ＭＳ 明朝" w:hint="eastAsia"/>
          <w:spacing w:val="-2"/>
          <w:sz w:val="20"/>
          <w:szCs w:val="20"/>
        </w:rPr>
        <w:t>者と学</w:t>
      </w:r>
      <w:r w:rsidRPr="00992488">
        <w:rPr>
          <w:rFonts w:hAnsi="ＭＳ 明朝" w:hint="eastAsia"/>
          <w:sz w:val="20"/>
          <w:szCs w:val="20"/>
        </w:rPr>
        <w:t>校法人との関係</w:t>
      </w:r>
    </w:p>
    <w:p w14:paraId="5B95CE94" w14:textId="77777777" w:rsidR="009A116E" w:rsidRDefault="009A116E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2495471C" w14:textId="3FDA8192" w:rsidR="00030720" w:rsidRPr="009A116E" w:rsidRDefault="00826C62" w:rsidP="00992488">
      <w:pPr>
        <w:spacing w:before="80" w:line="200" w:lineRule="exact"/>
        <w:ind w:left="310" w:right="140"/>
        <w:jc w:val="left"/>
        <w:rPr>
          <w:rFonts w:hAnsi="ＭＳ 明朝"/>
          <w:sz w:val="20"/>
          <w:szCs w:val="20"/>
        </w:rPr>
      </w:pPr>
      <w:r>
        <w:rPr>
          <w:rFonts w:hAnsi="ＭＳ 明朝"/>
          <w:noProof/>
          <w:sz w:val="20"/>
          <w:szCs w:val="20"/>
        </w:rPr>
        <w:lastRenderedPageBreak/>
        <w:pict w14:anchorId="7F6FB5B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-2.25pt;margin-top:22.75pt;width:492.75pt;height:135.7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">
            <v:textbox>
              <w:txbxContent>
                <w:p w14:paraId="389F927F" w14:textId="77777777" w:rsidR="009A116E" w:rsidRPr="00DC762F" w:rsidRDefault="009A116E" w:rsidP="009A116E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5CC3F50A" w14:textId="77777777" w:rsidR="009A116E" w:rsidRPr="00DC762F" w:rsidRDefault="009A116E" w:rsidP="009A116E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649C77D8" w14:textId="3D8287BA" w:rsidR="009A116E" w:rsidRPr="00DC762F" w:rsidRDefault="009A116E" w:rsidP="009A116E">
                  <w:pPr>
                    <w:rPr>
                      <w:rFonts w:ascii="ＭＳ ゴシック" w:eastAsia="ＭＳ ゴシック" w:hAnsi="ＭＳ ゴシック"/>
                    </w:rPr>
                  </w:pPr>
                  <w:r w:rsidRPr="004A24E4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  <w:r w:rsidRPr="004A24E4">
                    <w:rPr>
                      <w:rFonts w:ascii="ＭＳ ゴシック" w:eastAsia="ＭＳ ゴシック" w:hAnsi="ＭＳ ゴシック" w:hint="eastAsia"/>
                    </w:rPr>
                    <w:t xml:space="preserve">　一時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理事</w:t>
                  </w:r>
                  <w:r w:rsidRPr="004A24E4">
                    <w:rPr>
                      <w:rFonts w:ascii="ＭＳ ゴシック" w:eastAsia="ＭＳ ゴシック" w:hAnsi="ＭＳ ゴシック" w:hint="eastAsia"/>
                    </w:rPr>
                    <w:t>の職務を行うべき者の略歴を記載した書類</w:t>
                  </w:r>
                </w:p>
                <w:p w14:paraId="61AE72EE" w14:textId="77777777" w:rsidR="009A116E" w:rsidRDefault="009A116E" w:rsidP="009A116E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7C7C1004" w14:textId="77777777" w:rsidR="009A116E" w:rsidRPr="00DC762F" w:rsidRDefault="009A116E" w:rsidP="00826C62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030720" w:rsidRPr="009A116E" w:rsidSect="00D67013">
      <w:pgSz w:w="11906" w:h="16838" w:code="9"/>
      <w:pgMar w:top="760" w:right="776" w:bottom="420" w:left="126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7363E" w14:textId="77777777" w:rsidR="00DA41EB" w:rsidRDefault="00DA41EB" w:rsidP="00015BF0">
      <w:r>
        <w:separator/>
      </w:r>
    </w:p>
  </w:endnote>
  <w:endnote w:type="continuationSeparator" w:id="0">
    <w:p w14:paraId="6A552F3A" w14:textId="77777777" w:rsidR="00DA41EB" w:rsidRDefault="00DA41EB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AD200" w14:textId="77777777" w:rsidR="00DA41EB" w:rsidRDefault="00DA41EB" w:rsidP="00015BF0">
      <w:r>
        <w:separator/>
      </w:r>
    </w:p>
  </w:footnote>
  <w:footnote w:type="continuationSeparator" w:id="0">
    <w:p w14:paraId="2C076284" w14:textId="77777777" w:rsidR="00DA41EB" w:rsidRDefault="00DA41EB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0D75"/>
    <w:rsid w:val="00011F50"/>
    <w:rsid w:val="00015BF0"/>
    <w:rsid w:val="0001642F"/>
    <w:rsid w:val="00030720"/>
    <w:rsid w:val="000D7A75"/>
    <w:rsid w:val="001F0D75"/>
    <w:rsid w:val="00223FA8"/>
    <w:rsid w:val="002404D5"/>
    <w:rsid w:val="002A6590"/>
    <w:rsid w:val="002E5DC6"/>
    <w:rsid w:val="003A2EDC"/>
    <w:rsid w:val="003F3D95"/>
    <w:rsid w:val="0042411C"/>
    <w:rsid w:val="004534CA"/>
    <w:rsid w:val="004A2511"/>
    <w:rsid w:val="005C2D8F"/>
    <w:rsid w:val="0066005F"/>
    <w:rsid w:val="0069378F"/>
    <w:rsid w:val="00717085"/>
    <w:rsid w:val="00746311"/>
    <w:rsid w:val="00751CEF"/>
    <w:rsid w:val="0080700C"/>
    <w:rsid w:val="00826C62"/>
    <w:rsid w:val="008933E3"/>
    <w:rsid w:val="008A32A7"/>
    <w:rsid w:val="008D5AD1"/>
    <w:rsid w:val="009015F6"/>
    <w:rsid w:val="009705B3"/>
    <w:rsid w:val="00992488"/>
    <w:rsid w:val="009A0026"/>
    <w:rsid w:val="009A116E"/>
    <w:rsid w:val="009A2726"/>
    <w:rsid w:val="00AB59C6"/>
    <w:rsid w:val="00B078A6"/>
    <w:rsid w:val="00B57A3E"/>
    <w:rsid w:val="00B77349"/>
    <w:rsid w:val="00BE6802"/>
    <w:rsid w:val="00C46E02"/>
    <w:rsid w:val="00C64CAD"/>
    <w:rsid w:val="00C938A5"/>
    <w:rsid w:val="00CB537C"/>
    <w:rsid w:val="00CF6180"/>
    <w:rsid w:val="00D43377"/>
    <w:rsid w:val="00D67013"/>
    <w:rsid w:val="00DA41EB"/>
    <w:rsid w:val="00E56842"/>
    <w:rsid w:val="00E61FD2"/>
    <w:rsid w:val="00EF03AC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F81AD2"/>
  <w14:defaultImageDpi w14:val="0"/>
  <w15:docId w15:val="{DCD960F9-87F8-4CE9-AD3A-CE839FE7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0307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198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zcy</dc:creator>
  <cp:keywords/>
  <dc:description/>
  <cp:lastModifiedBy>0006961</cp:lastModifiedBy>
  <cp:revision>4</cp:revision>
  <dcterms:created xsi:type="dcterms:W3CDTF">2026-07-02T06:14:00Z</dcterms:created>
  <dcterms:modified xsi:type="dcterms:W3CDTF">2026-07-02T08:08:00Z</dcterms:modified>
</cp:coreProperties>
</file>