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64" w:rsidRPr="00367064" w:rsidRDefault="00367064" w:rsidP="0036706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8E7674">
        <w:rPr>
          <w:rFonts w:ascii="ＭＳ ゴシック" w:eastAsia="ＭＳ ゴシック" w:hAnsi="ＭＳ ゴシック" w:hint="eastAsia"/>
          <w:b/>
          <w:sz w:val="24"/>
          <w:szCs w:val="24"/>
        </w:rPr>
        <w:t>第五期沖縄県廃棄物処理計画策定</w:t>
      </w: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委託業務」</w:t>
      </w:r>
    </w:p>
    <w:p w:rsidR="00B2749C" w:rsidRDefault="00367064" w:rsidP="00367064">
      <w:pPr>
        <w:jc w:val="center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企画提案に係る質問票</w:t>
      </w:r>
    </w:p>
    <w:p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70"/>
        </w:rPr>
        <w:t>住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70"/>
        </w:rPr>
        <w:t>所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69"/>
        </w:rPr>
        <w:t>商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69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328"/>
        </w:rPr>
        <w:t>担当者名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072"/>
        </w:rPr>
        <w:t>電話番号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41"/>
          <w:kern w:val="0"/>
          <w:fitText w:val="840" w:id="-1837443071"/>
        </w:rPr>
        <w:t>E-mai</w:t>
      </w:r>
      <w:r w:rsidRPr="00367064">
        <w:rPr>
          <w:rFonts w:ascii="ＭＳ ゴシック" w:eastAsia="ＭＳ ゴシック" w:hAnsi="ＭＳ ゴシック" w:hint="eastAsia"/>
          <w:spacing w:val="5"/>
          <w:kern w:val="0"/>
          <w:fitText w:val="840" w:id="-1837443071"/>
        </w:rPr>
        <w:t>l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</w:tblGrid>
      <w:tr w:rsidR="00367064" w:rsidTr="008245E7">
        <w:trPr>
          <w:trHeight w:val="366"/>
        </w:trPr>
        <w:tc>
          <w:tcPr>
            <w:tcW w:w="600" w:type="dxa"/>
            <w:vAlign w:val="center"/>
          </w:tcPr>
          <w:p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60" w:type="dxa"/>
            <w:vAlign w:val="center"/>
          </w:tcPr>
          <w:p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公募要領の項目等</w:t>
            </w:r>
          </w:p>
        </w:tc>
        <w:tc>
          <w:tcPr>
            <w:tcW w:w="5760" w:type="dxa"/>
            <w:vAlign w:val="center"/>
          </w:tcPr>
          <w:p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367064" w:rsidTr="008E7674">
        <w:trPr>
          <w:trHeight w:val="958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:rsidTr="008E7674">
        <w:trPr>
          <w:trHeight w:val="958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:rsidTr="008E7674">
        <w:trPr>
          <w:trHeight w:val="958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:rsidTr="008E7674">
        <w:trPr>
          <w:trHeight w:val="958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:rsidTr="008E7674">
        <w:trPr>
          <w:trHeight w:val="958"/>
        </w:trPr>
        <w:tc>
          <w:tcPr>
            <w:tcW w:w="600" w:type="dxa"/>
            <w:vAlign w:val="center"/>
          </w:tcPr>
          <w:p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367064" w:rsidRDefault="008E767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7077074</wp:posOffset>
                </wp:positionV>
                <wp:extent cx="5448300" cy="2543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543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B359" id="正方形/長方形 1" o:spid="_x0000_s1026" style="position:absolute;left:0;text-align:left;margin-left:78.75pt;margin-top:557.25pt;width:429pt;height:200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" filled="f" strokecolor="black [3213]" strokeweight="1pt">
                <w10:wrap anchorx="page" anchory="page"/>
              </v:rect>
            </w:pict>
          </mc:Fallback>
        </mc:AlternateConten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◆公募に係る質問事項受付期間等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受付期間：令和３年</w:t>
      </w:r>
      <w:r w:rsidR="008E7674">
        <w:rPr>
          <w:rFonts w:ascii="ＭＳ ゴシック" w:eastAsia="ＭＳ ゴシック" w:hAnsi="ＭＳ ゴシック" w:hint="eastAsia"/>
        </w:rPr>
        <w:t>６月７日（</w:t>
      </w:r>
      <w:r w:rsidR="000013C3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）午後５時まで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質問方法：質問票をFAX又はE-mailで下記の問い合わせ先へ送付すること。</w:t>
      </w:r>
    </w:p>
    <w:p w:rsidR="008E7674" w:rsidRDefault="008E767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念のため受信確認を行うこと。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回答方法：沖縄県</w:t>
      </w:r>
      <w:r w:rsidR="008E7674">
        <w:rPr>
          <w:rFonts w:ascii="ＭＳ ゴシック" w:eastAsia="ＭＳ ゴシック" w:hAnsi="ＭＳ ゴシック" w:hint="eastAsia"/>
        </w:rPr>
        <w:t>環境部環境整備課Webページ</w:t>
      </w:r>
      <w:r>
        <w:rPr>
          <w:rFonts w:ascii="ＭＳ ゴシック" w:eastAsia="ＭＳ ゴシック" w:hAnsi="ＭＳ ゴシック" w:hint="eastAsia"/>
        </w:rPr>
        <w:t>に随時掲載する。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◆問い合わせ先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沖縄県環境部</w:t>
      </w:r>
      <w:r w:rsidR="00232165">
        <w:rPr>
          <w:rFonts w:ascii="ＭＳ ゴシック" w:eastAsia="ＭＳ ゴシック" w:hAnsi="ＭＳ ゴシック" w:hint="eastAsia"/>
        </w:rPr>
        <w:t>環境</w:t>
      </w:r>
      <w:r>
        <w:rPr>
          <w:rFonts w:ascii="ＭＳ ゴシック" w:eastAsia="ＭＳ ゴシック" w:hAnsi="ＭＳ ゴシック" w:hint="eastAsia"/>
        </w:rPr>
        <w:t>整備課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TEL:098-866-2231　FAX：098-866-2235</w:t>
      </w:r>
    </w:p>
    <w:p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E-mail：</w:t>
      </w:r>
      <w:hyperlink r:id="rId6" w:history="1">
        <w:r w:rsidRPr="00C01BE3">
          <w:rPr>
            <w:rStyle w:val="a7"/>
            <w:rFonts w:ascii="ＭＳ ゴシック" w:eastAsia="ＭＳ ゴシック" w:hAnsi="ＭＳ ゴシック"/>
          </w:rPr>
          <w:t>aa035009@pref.okinawa.lg.jp</w:t>
        </w:r>
      </w:hyperlink>
    </w:p>
    <w:p w:rsidR="00367064" w:rsidRP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※件名</w:t>
      </w:r>
      <w:r w:rsidR="008245E7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「</w:t>
      </w:r>
      <w:r w:rsidR="008E7674">
        <w:rPr>
          <w:rFonts w:ascii="ＭＳ ゴシック" w:eastAsia="ＭＳ ゴシック" w:hAnsi="ＭＳ ゴシック" w:hint="eastAsia"/>
        </w:rPr>
        <w:t>第五期沖縄県廃棄物処理計画策定委託業務</w:t>
      </w:r>
      <w:r w:rsidR="008245E7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」</w:t>
      </w:r>
      <w:r w:rsidR="008245E7">
        <w:rPr>
          <w:rFonts w:ascii="ＭＳ ゴシック" w:eastAsia="ＭＳ ゴシック" w:hAnsi="ＭＳ ゴシック" w:hint="eastAsia"/>
        </w:rPr>
        <w:t>とすること。</w:t>
      </w:r>
    </w:p>
    <w:sectPr w:rsidR="00367064" w:rsidRPr="0036706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BD" w:rsidRDefault="00834EBD" w:rsidP="00367064">
      <w:r>
        <w:separator/>
      </w:r>
    </w:p>
  </w:endnote>
  <w:endnote w:type="continuationSeparator" w:id="0">
    <w:p w:rsidR="00834EBD" w:rsidRDefault="00834EBD" w:rsidP="003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BD" w:rsidRDefault="00834EBD" w:rsidP="00367064">
      <w:r>
        <w:separator/>
      </w:r>
    </w:p>
  </w:footnote>
  <w:footnote w:type="continuationSeparator" w:id="0">
    <w:p w:rsidR="00834EBD" w:rsidRDefault="00834EBD" w:rsidP="0036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367064" w:rsidRP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  <w:r w:rsidRPr="00367064">
      <w:rPr>
        <w:rFonts w:ascii="ＭＳ ゴシック" w:eastAsia="ＭＳ ゴシック" w:hAnsi="ＭＳ ゴシック" w:hint="eastAsia"/>
        <w:sz w:val="24"/>
        <w:szCs w:val="24"/>
      </w:rPr>
      <w:t>【様式</w:t>
    </w:r>
    <w:r w:rsidR="008E7674">
      <w:rPr>
        <w:rFonts w:ascii="ＭＳ ゴシック" w:eastAsia="ＭＳ ゴシック" w:hAnsi="ＭＳ ゴシック" w:hint="eastAsia"/>
        <w:sz w:val="24"/>
        <w:szCs w:val="24"/>
      </w:rPr>
      <w:t>15号</w:t>
    </w:r>
    <w:r w:rsidRPr="00367064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64"/>
    <w:rsid w:val="000005C0"/>
    <w:rsid w:val="000013C3"/>
    <w:rsid w:val="00232165"/>
    <w:rsid w:val="0036038D"/>
    <w:rsid w:val="00367064"/>
    <w:rsid w:val="003F2A88"/>
    <w:rsid w:val="00707F67"/>
    <w:rsid w:val="008245E7"/>
    <w:rsid w:val="00834EBD"/>
    <w:rsid w:val="008E7674"/>
    <w:rsid w:val="00B2749C"/>
    <w:rsid w:val="00E2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D3201-27D8-40C4-9E7F-860786C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64"/>
  </w:style>
  <w:style w:type="paragraph" w:styleId="a5">
    <w:name w:val="footer"/>
    <w:basedOn w:val="a"/>
    <w:link w:val="a6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64"/>
  </w:style>
  <w:style w:type="character" w:styleId="a7">
    <w:name w:val="Hyperlink"/>
    <w:basedOn w:val="a0"/>
    <w:uiPriority w:val="99"/>
    <w:unhideWhenUsed/>
    <w:rsid w:val="003670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35009@pref.okin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6</cp:revision>
  <cp:lastPrinted>2021-05-13T04:46:00Z</cp:lastPrinted>
  <dcterms:created xsi:type="dcterms:W3CDTF">2021-02-15T02:20:00Z</dcterms:created>
  <dcterms:modified xsi:type="dcterms:W3CDTF">2021-05-13T04:46:00Z</dcterms:modified>
</cp:coreProperties>
</file>